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5B" w:rsidRDefault="00A2775B" w:rsidP="0047361C">
      <w:pPr>
        <w:jc w:val="center"/>
        <w:rPr>
          <w:sz w:val="24"/>
          <w:szCs w:val="24"/>
        </w:rPr>
      </w:pPr>
    </w:p>
    <w:p w:rsidR="0047361C" w:rsidRDefault="0047361C" w:rsidP="0047361C">
      <w:pPr>
        <w:jc w:val="center"/>
        <w:rPr>
          <w:sz w:val="36"/>
          <w:szCs w:val="36"/>
        </w:rPr>
      </w:pPr>
      <w:r>
        <w:rPr>
          <w:sz w:val="36"/>
          <w:szCs w:val="36"/>
        </w:rPr>
        <w:t>The Real Life Paradoxes</w:t>
      </w:r>
    </w:p>
    <w:p w:rsidR="0047361C" w:rsidRDefault="0047361C" w:rsidP="0047361C">
      <w:pPr>
        <w:spacing w:line="480" w:lineRule="auto"/>
        <w:rPr>
          <w:sz w:val="24"/>
          <w:szCs w:val="24"/>
        </w:rPr>
      </w:pPr>
      <w:r>
        <w:rPr>
          <w:sz w:val="24"/>
          <w:szCs w:val="24"/>
        </w:rPr>
        <w:tab/>
      </w:r>
    </w:p>
    <w:p w:rsidR="0047361C" w:rsidRDefault="0047361C" w:rsidP="0047361C">
      <w:pPr>
        <w:spacing w:line="480" w:lineRule="auto"/>
        <w:ind w:firstLine="720"/>
        <w:rPr>
          <w:sz w:val="24"/>
          <w:szCs w:val="24"/>
        </w:rPr>
      </w:pPr>
      <w:r>
        <w:rPr>
          <w:sz w:val="24"/>
          <w:szCs w:val="24"/>
        </w:rPr>
        <w:t xml:space="preserve">For the president of the United States, many paradoxes exist. For example, George W. Bush was forced to decide between attacking terrorists, and facing the wrath of the nation, or holding back and ensuring the destruction of innocent lives. Either choice was a lose-lose situation. The presidency of the United States is the hardest job because </w:t>
      </w:r>
      <w:r w:rsidR="002309A8">
        <w:rPr>
          <w:sz w:val="24"/>
          <w:szCs w:val="24"/>
        </w:rPr>
        <w:t>no matter what they do</w:t>
      </w:r>
      <w:r>
        <w:rPr>
          <w:sz w:val="24"/>
          <w:szCs w:val="24"/>
        </w:rPr>
        <w:t>, there will always be consequences.</w:t>
      </w:r>
    </w:p>
    <w:p w:rsidR="0047361C" w:rsidRDefault="0047361C" w:rsidP="007124F8">
      <w:pPr>
        <w:spacing w:line="480" w:lineRule="auto"/>
        <w:ind w:firstLine="720"/>
        <w:rPr>
          <w:sz w:val="24"/>
          <w:szCs w:val="24"/>
        </w:rPr>
      </w:pPr>
      <w:r>
        <w:rPr>
          <w:sz w:val="24"/>
          <w:szCs w:val="24"/>
        </w:rPr>
        <w:t>The presidency of Barrack Obama will be a tough on</w:t>
      </w:r>
      <w:r w:rsidR="007124F8">
        <w:rPr>
          <w:sz w:val="24"/>
          <w:szCs w:val="24"/>
        </w:rPr>
        <w:t xml:space="preserve">e. First of all, he promised to improve the financial debts of the United States and at the same time, spend about a trillion dollars to improve America. Both of these opposing promises are essential to win a presidency but since to fulfill both of those promises is almost impossible, by the end of his term, Obama will be disliked by more than half the nation. </w:t>
      </w:r>
    </w:p>
    <w:p w:rsidR="007124F8" w:rsidRPr="0047361C" w:rsidRDefault="007124F8" w:rsidP="007124F8">
      <w:pPr>
        <w:spacing w:line="480" w:lineRule="auto"/>
        <w:ind w:firstLine="720"/>
        <w:rPr>
          <w:sz w:val="24"/>
          <w:szCs w:val="24"/>
        </w:rPr>
      </w:pPr>
      <w:r>
        <w:rPr>
          <w:sz w:val="24"/>
          <w:szCs w:val="24"/>
        </w:rPr>
        <w:t xml:space="preserve">Paradoxes are the main struggles in the job of president. These struggles will continue as America progresses and have always been in effect. For instance, Abraham Lincoln was forced to turn the nation against itself in an effort to meld it more together. Although we now think of Abraham Lincoln as a hero, he was the most hated president ever </w:t>
      </w:r>
      <w:r w:rsidR="002309A8">
        <w:rPr>
          <w:sz w:val="24"/>
          <w:szCs w:val="24"/>
        </w:rPr>
        <w:t>at his time. While the idea of being president might sound good, the president must endure the hate of many people until his presidency ends, and then still some.</w:t>
      </w:r>
    </w:p>
    <w:sectPr w:rsidR="007124F8" w:rsidRPr="0047361C" w:rsidSect="00A27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7361C"/>
    <w:rsid w:val="002309A8"/>
    <w:rsid w:val="0047361C"/>
    <w:rsid w:val="007124F8"/>
    <w:rsid w:val="00A27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2009-01-30T02:07:00Z</dcterms:created>
  <dcterms:modified xsi:type="dcterms:W3CDTF">2009-01-30T02:33:00Z</dcterms:modified>
</cp:coreProperties>
</file>